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E56C" w14:textId="77777777" w:rsidR="009B3E22" w:rsidRPr="00F8050A" w:rsidRDefault="009B3E22" w:rsidP="00F8050A">
      <w:pPr>
        <w:autoSpaceDE w:val="0"/>
        <w:autoSpaceDN w:val="0"/>
        <w:adjustRightInd w:val="0"/>
        <w:spacing w:after="200" w:line="276" w:lineRule="auto"/>
        <w:ind w:left="6120"/>
        <w:jc w:val="right"/>
        <w:rPr>
          <w:rFonts w:ascii="Calibri" w:hAnsi="Calibri" w:cs="Tahoma"/>
          <w:sz w:val="18"/>
          <w:szCs w:val="18"/>
          <w:lang w:eastAsia="en-US"/>
        </w:rPr>
      </w:pPr>
      <w:r w:rsidRPr="00F8050A">
        <w:rPr>
          <w:rFonts w:ascii="Calibri" w:hAnsi="Calibri" w:cs="Tahoma"/>
          <w:sz w:val="18"/>
          <w:szCs w:val="18"/>
          <w:lang w:eastAsia="en-US"/>
        </w:rPr>
        <w:t xml:space="preserve">Załącznik nr </w:t>
      </w:r>
      <w:r w:rsidR="0020209C">
        <w:rPr>
          <w:rFonts w:ascii="Calibri" w:hAnsi="Calibri" w:cs="Tahoma"/>
          <w:sz w:val="18"/>
          <w:szCs w:val="18"/>
          <w:lang w:eastAsia="en-US"/>
        </w:rPr>
        <w:t>1</w:t>
      </w:r>
      <w:r w:rsidRPr="00F8050A">
        <w:rPr>
          <w:rFonts w:ascii="Calibri" w:hAnsi="Calibri" w:cs="Tahoma"/>
          <w:sz w:val="18"/>
          <w:szCs w:val="18"/>
          <w:lang w:eastAsia="en-US"/>
        </w:rPr>
        <w:t xml:space="preserve"> </w:t>
      </w:r>
      <w:r w:rsidR="00F8050A" w:rsidRPr="00F8050A">
        <w:rPr>
          <w:rFonts w:ascii="Calibri" w:hAnsi="Calibri" w:cs="Tahoma"/>
          <w:sz w:val="18"/>
          <w:szCs w:val="18"/>
          <w:lang w:eastAsia="en-US"/>
        </w:rPr>
        <w:t>do zapytania ofertowego</w:t>
      </w:r>
    </w:p>
    <w:p w14:paraId="1AE62253" w14:textId="77777777" w:rsidR="003A3FAB" w:rsidRPr="003A3FAB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09BF8593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3740D74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6634E5B1" w14:textId="77777777" w:rsidR="001867F0" w:rsidRPr="007A0D8B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165CAD3E" w14:textId="77777777" w:rsidR="001867F0" w:rsidRPr="00394353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e</w:t>
      </w:r>
      <w:r w:rsidR="001867F0" w:rsidRPr="00394353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394353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394353">
        <w:rPr>
          <w:rFonts w:ascii="Calibri" w:hAnsi="Calibri" w:cs="Arial"/>
          <w:sz w:val="22"/>
          <w:szCs w:val="22"/>
        </w:rPr>
        <w:t xml:space="preserve"> </w:t>
      </w:r>
    </w:p>
    <w:p w14:paraId="7C6ED340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42AB3323" w14:textId="77777777" w:rsidR="001867F0" w:rsidRPr="007A0D8B" w:rsidRDefault="001867F0" w:rsidP="003B01A8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CD5AD57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6C67C47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3E8C53F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73E3EEC1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0A4B5F66" w14:textId="77777777"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08977425" w14:textId="77777777" w:rsidR="00A90071" w:rsidRPr="007A0D8B" w:rsidRDefault="00A90071" w:rsidP="003B01A8">
      <w:pPr>
        <w:rPr>
          <w:rFonts w:ascii="Calibri" w:hAnsi="Calibri" w:cs="Arial"/>
          <w:sz w:val="22"/>
          <w:szCs w:val="22"/>
        </w:rPr>
      </w:pPr>
    </w:p>
    <w:p w14:paraId="354F69BD" w14:textId="77777777" w:rsidR="001867F0" w:rsidRPr="007A0D8B" w:rsidRDefault="001867F0" w:rsidP="0020209C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648D5A6F" w14:textId="54528195" w:rsidR="00F8050A" w:rsidRPr="00CC3AFB" w:rsidRDefault="00F8050A" w:rsidP="003B01A8">
      <w:pPr>
        <w:rPr>
          <w:rFonts w:ascii="Calibri" w:hAnsi="Calibri" w:cs="Arial"/>
          <w:sz w:val="22"/>
          <w:szCs w:val="22"/>
        </w:rPr>
      </w:pPr>
      <w:r w:rsidRPr="00F8050A">
        <w:rPr>
          <w:rFonts w:ascii="Calibri" w:hAnsi="Calibri" w:cs="Arial"/>
          <w:sz w:val="22"/>
          <w:szCs w:val="22"/>
        </w:rPr>
        <w:t xml:space="preserve">Zakup </w:t>
      </w:r>
      <w:r w:rsidR="00B77899">
        <w:rPr>
          <w:rFonts w:ascii="Calibri" w:hAnsi="Calibri" w:cs="Arial"/>
          <w:sz w:val="22"/>
          <w:szCs w:val="22"/>
        </w:rPr>
        <w:t>wraz z dostawą posiłków profilaktycznych</w:t>
      </w:r>
      <w:r w:rsidRPr="00F8050A">
        <w:rPr>
          <w:rFonts w:ascii="Calibri" w:hAnsi="Calibri" w:cs="Arial"/>
          <w:sz w:val="22"/>
          <w:szCs w:val="22"/>
        </w:rPr>
        <w:t xml:space="preserve"> dla pracowników Babiogórskiego Parku Narodowego</w:t>
      </w:r>
      <w:r w:rsidR="00B77899">
        <w:rPr>
          <w:rFonts w:ascii="Calibri" w:hAnsi="Calibri" w:cs="Arial"/>
          <w:sz w:val="22"/>
          <w:szCs w:val="22"/>
        </w:rPr>
        <w:t xml:space="preserve">  z siedzibą w Zawoi.</w:t>
      </w:r>
    </w:p>
    <w:p w14:paraId="1DD344A5" w14:textId="77777777" w:rsidR="003A3FAB" w:rsidRPr="007A0D8B" w:rsidRDefault="003A3FAB" w:rsidP="0020209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4CFD2C22" w14:textId="77777777" w:rsidR="0020209C" w:rsidRDefault="001867F0" w:rsidP="0020209C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Oferuję wykonanie </w:t>
      </w:r>
      <w:r w:rsidR="00F8050A">
        <w:rPr>
          <w:rFonts w:ascii="Calibri" w:hAnsi="Calibri" w:cs="Arial"/>
          <w:sz w:val="22"/>
          <w:szCs w:val="22"/>
        </w:rPr>
        <w:t xml:space="preserve">całości </w:t>
      </w:r>
      <w:r w:rsidRPr="007A0D8B">
        <w:rPr>
          <w:rFonts w:ascii="Calibri" w:hAnsi="Calibri" w:cs="Arial"/>
          <w:sz w:val="22"/>
          <w:szCs w:val="22"/>
        </w:rPr>
        <w:t>przedmiotu zamówienia za:</w:t>
      </w:r>
    </w:p>
    <w:p w14:paraId="2792E50D" w14:textId="77777777" w:rsidR="0020209C" w:rsidRDefault="0020209C" w:rsidP="0020209C">
      <w:pPr>
        <w:rPr>
          <w:rFonts w:ascii="Calibri" w:hAnsi="Calibri" w:cs="Arial"/>
          <w:sz w:val="22"/>
          <w:szCs w:val="22"/>
        </w:rPr>
      </w:pPr>
    </w:p>
    <w:p w14:paraId="4969EF40" w14:textId="77777777" w:rsidR="0020209C" w:rsidRDefault="003A3FAB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000C47B1" w14:textId="77777777" w:rsidR="0020209C" w:rsidRDefault="001867F0" w:rsidP="0020209C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Pr="007A0D8B">
        <w:rPr>
          <w:rFonts w:ascii="Calibri" w:hAnsi="Calibri" w:cs="Arial"/>
          <w:sz w:val="22"/>
          <w:szCs w:val="22"/>
        </w:rPr>
        <w:t>............</w:t>
      </w:r>
      <w:r w:rsidR="0020209C">
        <w:rPr>
          <w:rFonts w:ascii="Calibri" w:hAnsi="Calibri" w:cs="Arial"/>
          <w:sz w:val="22"/>
          <w:szCs w:val="22"/>
        </w:rPr>
        <w:t>.</w:t>
      </w:r>
    </w:p>
    <w:p w14:paraId="7226F1D1" w14:textId="77777777" w:rsidR="0020209C" w:rsidRDefault="001867F0" w:rsidP="0020209C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="0020209C">
        <w:rPr>
          <w:rFonts w:ascii="Calibri" w:hAnsi="Calibri" w:cs="Arial"/>
          <w:sz w:val="22"/>
          <w:szCs w:val="22"/>
        </w:rPr>
        <w:t xml:space="preserve"> w wysokości:…………………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</w:t>
      </w:r>
    </w:p>
    <w:p w14:paraId="5B17D8AF" w14:textId="77777777" w:rsidR="0020209C" w:rsidRDefault="0020209C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CE09F7F" w14:textId="77777777" w:rsidR="0020209C" w:rsidRDefault="003A3FAB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0DC1FCC" w14:textId="23AD8EF8" w:rsidR="001867F0" w:rsidRPr="007A0D8B" w:rsidRDefault="009E2F61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47BCBB03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2E5F3D21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122F0BC6" w14:textId="77777777" w:rsidR="00CC3AF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ED1EEFE" w14:textId="75BA9690" w:rsidR="003F1491" w:rsidRPr="00CC3AFB" w:rsidRDefault="003F1491" w:rsidP="00CC3AFB">
      <w:pPr>
        <w:numPr>
          <w:ilvl w:val="0"/>
          <w:numId w:val="3"/>
        </w:numPr>
        <w:ind w:left="357" w:hanging="357"/>
        <w:contextualSpacing/>
        <w:rPr>
          <w:rFonts w:ascii="Calibri" w:hAnsi="Calibri" w:cs="Arial"/>
          <w:sz w:val="22"/>
          <w:szCs w:val="22"/>
        </w:rPr>
      </w:pPr>
      <w:r w:rsidRPr="00CC3AFB">
        <w:rPr>
          <w:rFonts w:ascii="Calibri" w:hAnsi="Calibri"/>
          <w:sz w:val="22"/>
          <w:szCs w:val="22"/>
        </w:rPr>
        <w:t>Oświadczam, że akceptuje zapisy we wzorze umowy i zobowi</w:t>
      </w:r>
      <w:r w:rsidRPr="00CC3AFB">
        <w:rPr>
          <w:rFonts w:ascii="Calibri" w:hAnsi="Calibri" w:cs="Arial"/>
          <w:sz w:val="22"/>
          <w:szCs w:val="22"/>
        </w:rPr>
        <w:t>ą</w:t>
      </w:r>
      <w:r w:rsidRPr="00CC3AFB">
        <w:rPr>
          <w:rFonts w:ascii="Calibri" w:hAnsi="Calibri"/>
          <w:sz w:val="22"/>
          <w:szCs w:val="22"/>
        </w:rPr>
        <w:t>zuję si</w:t>
      </w:r>
      <w:r w:rsidRPr="00CC3AFB">
        <w:rPr>
          <w:rFonts w:ascii="Calibri" w:hAnsi="Calibri" w:cs="Arial"/>
          <w:sz w:val="22"/>
          <w:szCs w:val="22"/>
        </w:rPr>
        <w:t>ę</w:t>
      </w:r>
      <w:r w:rsidRPr="00CC3AFB">
        <w:rPr>
          <w:rFonts w:ascii="Calibri" w:hAnsi="Calibri"/>
          <w:sz w:val="22"/>
          <w:szCs w:val="22"/>
        </w:rPr>
        <w:t xml:space="preserve"> do ich przestrzegania w trakcie trwania umowy</w:t>
      </w:r>
      <w:r w:rsidRPr="00CC3AFB">
        <w:rPr>
          <w:sz w:val="30"/>
          <w:szCs w:val="30"/>
        </w:rPr>
        <w:t>.</w:t>
      </w:r>
    </w:p>
    <w:p w14:paraId="66CA5A7E" w14:textId="77777777" w:rsidR="003F1491" w:rsidRPr="00C21174" w:rsidRDefault="003F1491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 w:rsidRPr="00CC3AFB">
        <w:rPr>
          <w:rFonts w:ascii="Calibri" w:hAnsi="Calibri"/>
          <w:sz w:val="22"/>
          <w:szCs w:val="22"/>
        </w:rPr>
        <w:t>cena nie ulegnie zmianie przez cały okres trwania umowy</w:t>
      </w:r>
      <w:r>
        <w:rPr>
          <w:rFonts w:ascii="Calibri" w:hAnsi="Calibri"/>
          <w:sz w:val="22"/>
          <w:szCs w:val="22"/>
        </w:rPr>
        <w:t>.</w:t>
      </w:r>
    </w:p>
    <w:p w14:paraId="7BFE73E7" w14:textId="26463999" w:rsidR="00C21174" w:rsidRPr="00CC3AFB" w:rsidRDefault="00C21174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jestem związany ofertą przez okres </w:t>
      </w:r>
      <w:r w:rsidR="00CC3AFB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dni od upływu terminu składania ofert. </w:t>
      </w:r>
    </w:p>
    <w:p w14:paraId="6BB166D7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0FC3451D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513F1884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posiadania wiedzy i doświadczenia</w:t>
      </w:r>
      <w:r w:rsidR="0020209C">
        <w:rPr>
          <w:rFonts w:ascii="Calibri" w:hAnsi="Calibri" w:cs="Arial"/>
          <w:sz w:val="22"/>
          <w:szCs w:val="22"/>
        </w:rPr>
        <w:t>,</w:t>
      </w:r>
    </w:p>
    <w:p w14:paraId="7C9C5585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1489B9CB" w14:textId="77777777" w:rsidR="003A3FAB" w:rsidRP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sytuacji ekonomicznej i finansowej</w:t>
      </w:r>
    </w:p>
    <w:p w14:paraId="02A95892" w14:textId="77777777" w:rsidR="00394353" w:rsidRDefault="00394353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35B798E1" w14:textId="77777777" w:rsidR="00A6546F" w:rsidRPr="003A3FAB" w:rsidRDefault="00B52F10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Załączniki:</w:t>
      </w:r>
    </w:p>
    <w:p w14:paraId="5F70C049" w14:textId="77777777" w:rsidR="001E7D00" w:rsidRDefault="00F8050A" w:rsidP="00CC3AF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cenowy</w:t>
      </w:r>
    </w:p>
    <w:p w14:paraId="038DAB7B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6CF843EE" w14:textId="77777777" w:rsidR="00F8050A" w:rsidRDefault="00F8050A" w:rsidP="001867F0">
      <w:pPr>
        <w:rPr>
          <w:rFonts w:ascii="Calibri" w:hAnsi="Calibri" w:cs="Tahoma"/>
          <w:sz w:val="20"/>
          <w:szCs w:val="20"/>
        </w:rPr>
      </w:pPr>
    </w:p>
    <w:p w14:paraId="0B52EEC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079F4919" w14:textId="77777777" w:rsidR="00EE3924" w:rsidRPr="003943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3943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6DD5" w14:textId="77777777" w:rsidR="00454FE2" w:rsidRDefault="00454FE2">
      <w:r>
        <w:separator/>
      </w:r>
    </w:p>
  </w:endnote>
  <w:endnote w:type="continuationSeparator" w:id="0">
    <w:p w14:paraId="105DB836" w14:textId="77777777" w:rsidR="00454FE2" w:rsidRDefault="004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867D" w14:textId="77777777" w:rsidR="00EE3924" w:rsidRDefault="00CA13C2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9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B5C20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EDD4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="00CA13C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="00CA13C2" w:rsidRPr="00EE3924">
      <w:rPr>
        <w:rFonts w:ascii="Calibri" w:hAnsi="Calibri" w:cs="Arial"/>
      </w:rPr>
      <w:fldChar w:fldCharType="separate"/>
    </w:r>
    <w:r w:rsidR="00C21174">
      <w:rPr>
        <w:rFonts w:ascii="Calibri" w:hAnsi="Calibri" w:cs="Arial"/>
        <w:noProof/>
      </w:rPr>
      <w:t>1</w:t>
    </w:r>
    <w:r w:rsidR="00CA13C2"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="00CA13C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="00CA13C2" w:rsidRPr="00EE3924">
      <w:rPr>
        <w:rFonts w:ascii="Calibri" w:hAnsi="Calibri" w:cs="Arial"/>
      </w:rPr>
      <w:fldChar w:fldCharType="separate"/>
    </w:r>
    <w:r w:rsidR="00C21174">
      <w:rPr>
        <w:rFonts w:ascii="Calibri" w:hAnsi="Calibri" w:cs="Arial"/>
        <w:noProof/>
      </w:rPr>
      <w:t>2</w:t>
    </w:r>
    <w:r w:rsidR="00CA13C2"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00C7" w14:textId="77777777" w:rsidR="00454FE2" w:rsidRDefault="00454FE2">
      <w:r>
        <w:separator/>
      </w:r>
    </w:p>
  </w:footnote>
  <w:footnote w:type="continuationSeparator" w:id="0">
    <w:p w14:paraId="3BFC5FB4" w14:textId="77777777" w:rsidR="00454FE2" w:rsidRDefault="0045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5625"/>
    <w:multiLevelType w:val="hybridMultilevel"/>
    <w:tmpl w:val="09D0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E51CE"/>
    <w:rsid w:val="001867F0"/>
    <w:rsid w:val="001C6BE4"/>
    <w:rsid w:val="001E7D00"/>
    <w:rsid w:val="0020209C"/>
    <w:rsid w:val="00216377"/>
    <w:rsid w:val="00231C36"/>
    <w:rsid w:val="00253371"/>
    <w:rsid w:val="00261EA7"/>
    <w:rsid w:val="00307C2F"/>
    <w:rsid w:val="00377D11"/>
    <w:rsid w:val="0038597B"/>
    <w:rsid w:val="00394353"/>
    <w:rsid w:val="003A3FAB"/>
    <w:rsid w:val="003B01A8"/>
    <w:rsid w:val="003F1491"/>
    <w:rsid w:val="00454FE2"/>
    <w:rsid w:val="00477A43"/>
    <w:rsid w:val="005D4E3C"/>
    <w:rsid w:val="005E6635"/>
    <w:rsid w:val="00652FF1"/>
    <w:rsid w:val="00672993"/>
    <w:rsid w:val="00675EE2"/>
    <w:rsid w:val="006E07CE"/>
    <w:rsid w:val="00762977"/>
    <w:rsid w:val="00765EE6"/>
    <w:rsid w:val="0076750D"/>
    <w:rsid w:val="007968CA"/>
    <w:rsid w:val="007A0D8B"/>
    <w:rsid w:val="00875371"/>
    <w:rsid w:val="008B2D9E"/>
    <w:rsid w:val="009B3E22"/>
    <w:rsid w:val="009E2F61"/>
    <w:rsid w:val="009F4E48"/>
    <w:rsid w:val="00A60369"/>
    <w:rsid w:val="00A6546F"/>
    <w:rsid w:val="00A90071"/>
    <w:rsid w:val="00B52F10"/>
    <w:rsid w:val="00B77899"/>
    <w:rsid w:val="00BF3D6C"/>
    <w:rsid w:val="00C21174"/>
    <w:rsid w:val="00C97DF9"/>
    <w:rsid w:val="00CA13C2"/>
    <w:rsid w:val="00CA153B"/>
    <w:rsid w:val="00CC3AFB"/>
    <w:rsid w:val="00D77578"/>
    <w:rsid w:val="00DC408F"/>
    <w:rsid w:val="00EB715E"/>
    <w:rsid w:val="00ED53B4"/>
    <w:rsid w:val="00EE3924"/>
    <w:rsid w:val="00EF4CA7"/>
    <w:rsid w:val="00F068CF"/>
    <w:rsid w:val="00F8050A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79CCC6"/>
  <w15:chartTrackingRefBased/>
  <w15:docId w15:val="{19249649-6898-4FBA-828C-57D8ECA5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wzór formularza ofertowego.</vt:lpstr>
    </vt:vector>
  </TitlesOfParts>
  <Company>Hewlett-Packard Company</Company>
  <LinksUpToDate>false</LinksUpToDate>
  <CharactersWithSpaces>3221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 Niemiec</cp:lastModifiedBy>
  <cp:revision>3</cp:revision>
  <cp:lastPrinted>2019-05-06T05:29:00Z</cp:lastPrinted>
  <dcterms:created xsi:type="dcterms:W3CDTF">2020-09-08T09:45:00Z</dcterms:created>
  <dcterms:modified xsi:type="dcterms:W3CDTF">2020-09-08T09:45:00Z</dcterms:modified>
</cp:coreProperties>
</file>