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32" w:rsidRDefault="00111721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5759450" cy="50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21" w:rsidRDefault="00111721" w:rsidP="003B0781">
      <w:pPr>
        <w:pStyle w:val="NormalnyWeb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F65544" w:rsidRPr="00F65544">
        <w:rPr>
          <w:rStyle w:val="Pogrubienie"/>
          <w:i/>
          <w:sz w:val="20"/>
          <w:szCs w:val="20"/>
          <w:u w:val="single"/>
        </w:rPr>
        <w:t>6</w:t>
      </w:r>
    </w:p>
    <w:tbl>
      <w:tblPr>
        <w:tblpPr w:leftFromText="141" w:rightFromText="141" w:vertAnchor="page" w:horzAnchor="margin" w:tblpY="394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AA4952" w:rsidRPr="00D04497" w:rsidTr="0040393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403932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Pr="00AA4952" w:rsidRDefault="00F70753" w:rsidP="003B0781">
            <w:pPr>
              <w:pStyle w:val="Nagwek6"/>
              <w:jc w:val="center"/>
              <w:rPr>
                <w:sz w:val="28"/>
                <w:szCs w:val="28"/>
              </w:rPr>
            </w:pPr>
            <w:r>
              <w:t>ZOBOWIĄZA</w:t>
            </w:r>
            <w:r w:rsidR="004C4982">
              <w:t>N</w:t>
            </w:r>
            <w:r>
              <w:t>IE INNEGO PODMIOTU DO ODDANIA DO DYSPOZYCJI NIEZBĘDNYCH ZASOBÓW NA OKRES KORZYSTANIA Z NICH PRZY WYKONANIU ZAMÓWIENIA</w:t>
            </w:r>
          </w:p>
        </w:tc>
      </w:tr>
    </w:tbl>
    <w:p w:rsidR="006D5C1A" w:rsidRPr="000C27ED" w:rsidRDefault="006D5C1A" w:rsidP="00F70753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C1A" w:rsidRPr="000C27ED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 w:rsidR="00F70753"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111721" w:rsidRPr="004533A6" w:rsidRDefault="00111721" w:rsidP="00111721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533A6">
        <w:rPr>
          <w:rFonts w:ascii="Times New Roman" w:eastAsia="Times New Roman" w:hAnsi="Times New Roman"/>
          <w:b/>
          <w:bCs/>
          <w:sz w:val="24"/>
          <w:szCs w:val="24"/>
        </w:rPr>
        <w:t>MODERNIZACJA ENERGETYCZNA BUDYNKU</w:t>
      </w:r>
    </w:p>
    <w:p w:rsidR="00111721" w:rsidRPr="004533A6" w:rsidRDefault="00111721" w:rsidP="00111721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533A6">
        <w:rPr>
          <w:rFonts w:ascii="Times New Roman" w:eastAsia="Times New Roman" w:hAnsi="Times New Roman"/>
          <w:b/>
          <w:bCs/>
          <w:sz w:val="24"/>
          <w:szCs w:val="24"/>
        </w:rPr>
        <w:t>URZĘDU GMINY ŁABOWA</w:t>
      </w:r>
    </w:p>
    <w:p w:rsidR="00111721" w:rsidRPr="004533A6" w:rsidRDefault="00111721" w:rsidP="00111721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09" w:right="263" w:firstLine="357"/>
        <w:jc w:val="center"/>
        <w:rPr>
          <w:rFonts w:ascii="Times New Roman" w:eastAsia="Times New Roman" w:hAnsi="Times New Roman"/>
          <w:color w:val="2A2A2A"/>
          <w:sz w:val="24"/>
          <w:szCs w:val="24"/>
          <w:lang w:eastAsia="pl-PL"/>
        </w:rPr>
      </w:pPr>
      <w:r w:rsidRPr="004533A6">
        <w:rPr>
          <w:rFonts w:ascii="Times New Roman" w:eastAsia="Times New Roman" w:hAnsi="Times New Roman"/>
          <w:color w:val="2A2A2A"/>
          <w:sz w:val="24"/>
          <w:szCs w:val="24"/>
          <w:lang w:eastAsia="pl-PL"/>
        </w:rPr>
        <w:t xml:space="preserve">w ramach projektu </w:t>
      </w:r>
    </w:p>
    <w:p w:rsidR="00111721" w:rsidRPr="004533A6" w:rsidRDefault="00111721" w:rsidP="00111721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4533A6">
        <w:rPr>
          <w:rFonts w:ascii="Times New Roman" w:eastAsia="Times New Roman" w:hAnsi="Times New Roman"/>
          <w:b/>
          <w:bCs/>
        </w:rPr>
        <w:t>„MODERNIZACJA ENERGETYCZNA BUDYNKU URZĘDU GMINY ŁABOWA                                    W GMINIE ŁABOWA”</w:t>
      </w:r>
    </w:p>
    <w:p w:rsidR="00111721" w:rsidRPr="004533A6" w:rsidRDefault="00111721" w:rsidP="00111721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4533A6">
        <w:rPr>
          <w:rFonts w:ascii="Times New Roman" w:eastAsia="Times New Roman" w:hAnsi="Times New Roman"/>
          <w:i/>
          <w:iCs/>
          <w:sz w:val="18"/>
          <w:szCs w:val="18"/>
        </w:rPr>
        <w:t>współfinansowanego z</w:t>
      </w:r>
      <w:r w:rsidRPr="004533A6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4533A6">
        <w:rPr>
          <w:rFonts w:ascii="Times New Roman" w:hAnsi="Times New Roman" w:cs="Calibri"/>
          <w:i/>
          <w:kern w:val="1"/>
          <w:sz w:val="18"/>
          <w:szCs w:val="18"/>
          <w:lang w:eastAsia="ar-SA"/>
        </w:rPr>
        <w:t xml:space="preserve">Regionalnego Programu Operacyjnego Województwa Małopolskiego na lata 2014-2020                                   Oś 4 Regionalna polityka energetyczna; Działanie 4.3 Poprawa efektywności energetycznej w sektorze publicznym                               i mieszkaniowym; </w:t>
      </w:r>
      <w:proofErr w:type="spellStart"/>
      <w:r w:rsidRPr="004533A6">
        <w:rPr>
          <w:rFonts w:ascii="Times New Roman" w:hAnsi="Times New Roman" w:cs="Calibri"/>
          <w:i/>
          <w:kern w:val="1"/>
          <w:sz w:val="18"/>
          <w:szCs w:val="18"/>
          <w:lang w:eastAsia="ar-SA"/>
        </w:rPr>
        <w:t>Poddziałanie</w:t>
      </w:r>
      <w:proofErr w:type="spellEnd"/>
      <w:r w:rsidRPr="004533A6">
        <w:rPr>
          <w:rFonts w:ascii="Times New Roman" w:hAnsi="Times New Roman" w:cs="Calibri"/>
          <w:i/>
          <w:kern w:val="1"/>
          <w:sz w:val="18"/>
          <w:szCs w:val="18"/>
          <w:lang w:eastAsia="ar-SA"/>
        </w:rPr>
        <w:t xml:space="preserve"> 4.3.2 Głęboka modernizacja energetyczna budynków użyteczności publicznej - </w:t>
      </w:r>
      <w:proofErr w:type="spellStart"/>
      <w:r w:rsidRPr="004533A6">
        <w:rPr>
          <w:rFonts w:ascii="Times New Roman" w:hAnsi="Times New Roman" w:cs="Calibri"/>
          <w:i/>
          <w:kern w:val="1"/>
          <w:sz w:val="18"/>
          <w:szCs w:val="18"/>
          <w:lang w:eastAsia="ar-SA"/>
        </w:rPr>
        <w:t>spr</w:t>
      </w:r>
      <w:proofErr w:type="spellEnd"/>
    </w:p>
    <w:p w:rsidR="00573A11" w:rsidRPr="00F70753" w:rsidRDefault="00111721" w:rsidP="00F7075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 xml:space="preserve">pkt. </w:t>
      </w:r>
      <w:r w:rsidR="001D663C" w:rsidRPr="00F65544">
        <w:rPr>
          <w:rFonts w:ascii="Times New Roman" w:eastAsia="Calibri" w:hAnsi="Times New Roman" w:cs="Times New Roman"/>
          <w:sz w:val="24"/>
          <w:szCs w:val="24"/>
        </w:rPr>
        <w:t>5.2</w:t>
      </w:r>
      <w:r w:rsidR="003B07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663C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65544">
        <w:rPr>
          <w:rFonts w:ascii="Times New Roman" w:eastAsia="Calibri" w:hAnsi="Times New Roman" w:cs="Times New Roman"/>
          <w:sz w:val="24"/>
          <w:szCs w:val="24"/>
        </w:rPr>
        <w:t>pkt.6.</w:t>
      </w:r>
      <w:r w:rsidR="003B0781">
        <w:rPr>
          <w:rFonts w:ascii="Times New Roman" w:eastAsia="Calibri" w:hAnsi="Times New Roman" w:cs="Times New Roman"/>
          <w:sz w:val="24"/>
          <w:szCs w:val="24"/>
        </w:rPr>
        <w:t>5</w:t>
      </w:r>
      <w:r w:rsidR="00F65544" w:rsidRPr="00F655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F65544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 tj.</w:t>
      </w:r>
    </w:p>
    <w:p w:rsidR="003B0781" w:rsidRDefault="003B0781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781" w:rsidRDefault="003B0781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 roboty budowlane,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90" w:rsidRDefault="00DA3490" w:rsidP="00A46DB4">
      <w:pPr>
        <w:spacing w:after="0" w:line="240" w:lineRule="auto"/>
      </w:pPr>
      <w:r>
        <w:separator/>
      </w:r>
    </w:p>
  </w:endnote>
  <w:endnote w:type="continuationSeparator" w:id="0">
    <w:p w:rsidR="00DA3490" w:rsidRDefault="00DA3490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671"/>
      <w:docPartObj>
        <w:docPartGallery w:val="Page Numbers (Bottom of Page)"/>
        <w:docPartUnique/>
      </w:docPartObj>
    </w:sdtPr>
    <w:sdtContent>
      <w:p w:rsidR="00AA3154" w:rsidRDefault="00416B4C">
        <w:pPr>
          <w:pStyle w:val="Stopka"/>
          <w:jc w:val="center"/>
        </w:pPr>
        <w:r>
          <w:fldChar w:fldCharType="begin"/>
        </w:r>
        <w:r w:rsidR="00833F63">
          <w:instrText xml:space="preserve"> PAGE   \* MERGEFORMAT </w:instrText>
        </w:r>
        <w:r>
          <w:fldChar w:fldCharType="separate"/>
        </w:r>
        <w:r w:rsidR="001036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90" w:rsidRDefault="00DA3490" w:rsidP="00A46DB4">
      <w:pPr>
        <w:spacing w:after="0" w:line="240" w:lineRule="auto"/>
      </w:pPr>
      <w:r>
        <w:separator/>
      </w:r>
    </w:p>
  </w:footnote>
  <w:footnote w:type="continuationSeparator" w:id="0">
    <w:p w:rsidR="00DA3490" w:rsidRDefault="00DA3490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C27ED"/>
    <w:rsid w:val="000D7508"/>
    <w:rsid w:val="000E03BE"/>
    <w:rsid w:val="0010369A"/>
    <w:rsid w:val="00111721"/>
    <w:rsid w:val="001311EF"/>
    <w:rsid w:val="0013304B"/>
    <w:rsid w:val="00133571"/>
    <w:rsid w:val="001712AE"/>
    <w:rsid w:val="001B506B"/>
    <w:rsid w:val="001D663C"/>
    <w:rsid w:val="0024172C"/>
    <w:rsid w:val="003620AB"/>
    <w:rsid w:val="0036561C"/>
    <w:rsid w:val="003B0781"/>
    <w:rsid w:val="00403932"/>
    <w:rsid w:val="00416B4C"/>
    <w:rsid w:val="0045421E"/>
    <w:rsid w:val="004561A5"/>
    <w:rsid w:val="004C4982"/>
    <w:rsid w:val="004F061E"/>
    <w:rsid w:val="00503AC9"/>
    <w:rsid w:val="00540742"/>
    <w:rsid w:val="00547111"/>
    <w:rsid w:val="005518F9"/>
    <w:rsid w:val="00573A11"/>
    <w:rsid w:val="005A37A0"/>
    <w:rsid w:val="005B3311"/>
    <w:rsid w:val="005C72A6"/>
    <w:rsid w:val="005F00D9"/>
    <w:rsid w:val="006D5C1A"/>
    <w:rsid w:val="00746AB7"/>
    <w:rsid w:val="00751018"/>
    <w:rsid w:val="00765A3D"/>
    <w:rsid w:val="0077377F"/>
    <w:rsid w:val="00792B9E"/>
    <w:rsid w:val="00795DBD"/>
    <w:rsid w:val="007F2136"/>
    <w:rsid w:val="007F7D14"/>
    <w:rsid w:val="00833F63"/>
    <w:rsid w:val="008758E3"/>
    <w:rsid w:val="008E1758"/>
    <w:rsid w:val="00953919"/>
    <w:rsid w:val="009C1EF9"/>
    <w:rsid w:val="00A46DB4"/>
    <w:rsid w:val="00A52519"/>
    <w:rsid w:val="00A65E0F"/>
    <w:rsid w:val="00AA3154"/>
    <w:rsid w:val="00AA4952"/>
    <w:rsid w:val="00AD271D"/>
    <w:rsid w:val="00AF602A"/>
    <w:rsid w:val="00B81FC8"/>
    <w:rsid w:val="00B865FC"/>
    <w:rsid w:val="00BB6E21"/>
    <w:rsid w:val="00BD605B"/>
    <w:rsid w:val="00BE1FE1"/>
    <w:rsid w:val="00C12FF2"/>
    <w:rsid w:val="00C41064"/>
    <w:rsid w:val="00C450FF"/>
    <w:rsid w:val="00C756DA"/>
    <w:rsid w:val="00CB0837"/>
    <w:rsid w:val="00D13EFC"/>
    <w:rsid w:val="00D22F3E"/>
    <w:rsid w:val="00DA116F"/>
    <w:rsid w:val="00DA3490"/>
    <w:rsid w:val="00DF7804"/>
    <w:rsid w:val="00EC64FB"/>
    <w:rsid w:val="00F6447A"/>
    <w:rsid w:val="00F65544"/>
    <w:rsid w:val="00F70753"/>
    <w:rsid w:val="00F8508A"/>
    <w:rsid w:val="00FA22FC"/>
    <w:rsid w:val="00FF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2018-01-12T10:46:00Z</cp:lastPrinted>
  <dcterms:created xsi:type="dcterms:W3CDTF">2020-07-15T10:09:00Z</dcterms:created>
  <dcterms:modified xsi:type="dcterms:W3CDTF">2020-07-15T10:33:00Z</dcterms:modified>
</cp:coreProperties>
</file>