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BC5C" w14:textId="77777777" w:rsidR="00D71D22" w:rsidRPr="00D1439A" w:rsidRDefault="00D71D22" w:rsidP="00D71D22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14:paraId="46EDCE5E" w14:textId="77777777" w:rsidR="00D71D22" w:rsidRPr="00D1439A" w:rsidRDefault="00D71D22" w:rsidP="00D71D22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14:paraId="2C12C7CA" w14:textId="77777777" w:rsidR="00D71D22" w:rsidRPr="00D1439A" w:rsidRDefault="00D71D22" w:rsidP="00D71D22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6787497A" w14:textId="77777777" w:rsidR="00D71D22" w:rsidRPr="00D1439A" w:rsidRDefault="00D71D22" w:rsidP="00D71D22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4C1AB6E5" w14:textId="77777777" w:rsidR="00D71D22" w:rsidRPr="00D1439A" w:rsidRDefault="00D71D22" w:rsidP="00D71D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37E74669" w14:textId="77777777" w:rsidR="00D71D22" w:rsidRPr="00D1439A" w:rsidRDefault="00D71D22" w:rsidP="00D71D2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14:paraId="3E84EE1B" w14:textId="77777777" w:rsidR="00D71D22" w:rsidRPr="00D1439A" w:rsidRDefault="00D71D22" w:rsidP="00D71D22">
      <w:pPr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0CAF51FC" w14:textId="77777777" w:rsidR="00D71D22" w:rsidRPr="00D1439A" w:rsidRDefault="00D71D22" w:rsidP="00D71D2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CE8F1A9" w14:textId="77777777" w:rsidR="00D71D22" w:rsidRPr="00D1439A" w:rsidRDefault="00D71D22" w:rsidP="00D71D22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4F8BB450" w14:textId="77777777" w:rsidR="00D71D22" w:rsidRPr="00D1439A" w:rsidRDefault="00D71D22" w:rsidP="00D71D22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14:paraId="3D914BB0" w14:textId="77777777" w:rsidR="00D71D22" w:rsidRDefault="00D71D22" w:rsidP="00D71D2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A1164A0" w14:textId="77777777" w:rsidR="00D71D22" w:rsidRPr="00D1439A" w:rsidRDefault="00D71D22" w:rsidP="00D71D2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 xml:space="preserve">Oświadczenie o wyrażeniu dobrowolnej </w:t>
      </w:r>
      <w:bookmarkStart w:id="0" w:name="_GoBack"/>
      <w:r w:rsidRPr="00D1439A">
        <w:rPr>
          <w:rFonts w:ascii="Times New Roman" w:hAnsi="Times New Roman"/>
          <w:b/>
          <w:color w:val="000000"/>
          <w:sz w:val="24"/>
          <w:szCs w:val="24"/>
        </w:rPr>
        <w:t xml:space="preserve">zgody na przetwarzanie danych osobowych </w:t>
      </w:r>
      <w:bookmarkEnd w:id="0"/>
      <w:r w:rsidRPr="00D1439A">
        <w:rPr>
          <w:rFonts w:ascii="Times New Roman" w:hAnsi="Times New Roman"/>
          <w:b/>
          <w:color w:val="000000"/>
          <w:sz w:val="24"/>
          <w:szCs w:val="24"/>
        </w:rPr>
        <w:t>do celów rekrutacji w ramach naboru na wolne stanowisko urzędnicze</w:t>
      </w:r>
    </w:p>
    <w:p w14:paraId="584DFEC1" w14:textId="77777777" w:rsidR="00D71D22" w:rsidRPr="00D1439A" w:rsidRDefault="00D71D22" w:rsidP="00D71D22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43330788" w14:textId="77777777" w:rsidR="00D71D22" w:rsidRPr="00D1439A" w:rsidRDefault="00D71D22" w:rsidP="00D71D22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 xml:space="preserve">Wyrażam zgodę na przetwarzanie przez Urząd </w:t>
      </w:r>
      <w:r>
        <w:rPr>
          <w:rFonts w:ascii="Times New Roman" w:hAnsi="Times New Roman"/>
          <w:color w:val="000000"/>
          <w:sz w:val="24"/>
          <w:szCs w:val="24"/>
        </w:rPr>
        <w:t>Miasta i Gminy w Skale</w:t>
      </w:r>
      <w:r w:rsidRPr="00D1439A">
        <w:rPr>
          <w:rFonts w:ascii="Times New Roman" w:hAnsi="Times New Roman"/>
          <w:color w:val="000000"/>
          <w:sz w:val="24"/>
          <w:szCs w:val="24"/>
        </w:rPr>
        <w:t xml:space="preserve"> moich danych osobowych podanych dla potrzeb realizacji procesu rekrutacji.</w:t>
      </w:r>
    </w:p>
    <w:p w14:paraId="17B4C8F2" w14:textId="77777777" w:rsidR="00D71D22" w:rsidRPr="00D1439A" w:rsidRDefault="00D71D22" w:rsidP="00D71D22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14:paraId="0D8DABE8" w14:textId="77777777" w:rsidR="00D71D22" w:rsidRPr="00D1439A" w:rsidRDefault="00D71D22" w:rsidP="00D71D22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 xml:space="preserve">Administratorem danych osobowych jest </w:t>
      </w:r>
      <w:r>
        <w:rPr>
          <w:rFonts w:ascii="Times New Roman" w:hAnsi="Times New Roman" w:cs="Times New Roman"/>
          <w:color w:val="000000"/>
        </w:rPr>
        <w:t>Burmistrz Miasta i Gminy Skała, Rynek 29,</w:t>
      </w:r>
      <w:r>
        <w:rPr>
          <w:rFonts w:ascii="Times New Roman" w:hAnsi="Times New Roman" w:cs="Times New Roman"/>
          <w:color w:val="000000"/>
        </w:rPr>
        <w:br/>
        <w:t xml:space="preserve"> 32-043 Skała</w:t>
      </w:r>
      <w:r w:rsidRPr="00D1439A">
        <w:rPr>
          <w:rFonts w:ascii="Times New Roman" w:hAnsi="Times New Roman" w:cs="Times New Roman"/>
          <w:color w:val="000000"/>
        </w:rPr>
        <w:t xml:space="preserve">. W przypadku pytań o swoje dane osobowe mogę skontaktować się z Inspektorem Ochrony Danych pisząc na adres e-mail </w:t>
      </w:r>
      <w:r>
        <w:rPr>
          <w:rFonts w:ascii="Times New Roman" w:hAnsi="Times New Roman" w:cs="Times New Roman"/>
          <w:b/>
          <w:color w:val="000000"/>
        </w:rPr>
        <w:t>iod@skala.pl</w:t>
      </w:r>
    </w:p>
    <w:p w14:paraId="0F089B68" w14:textId="77777777" w:rsidR="00D71D22" w:rsidRPr="00D1439A" w:rsidRDefault="00D71D22" w:rsidP="00D71D22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</w:t>
      </w:r>
      <w:r>
        <w:rPr>
          <w:rFonts w:ascii="Times New Roman" w:hAnsi="Times New Roman" w:cs="Times New Roman"/>
          <w:color w:val="000000"/>
        </w:rPr>
        <w:t xml:space="preserve">na wolne stanowisko urzędnicze </w:t>
      </w:r>
      <w:r w:rsidRPr="00D1439A">
        <w:rPr>
          <w:rFonts w:ascii="Times New Roman" w:hAnsi="Times New Roman" w:cs="Times New Roman"/>
          <w:color w:val="000000"/>
        </w:rPr>
        <w:t xml:space="preserve">w Urzędzie </w:t>
      </w:r>
      <w:r>
        <w:rPr>
          <w:rFonts w:ascii="Times New Roman" w:hAnsi="Times New Roman" w:cs="Times New Roman"/>
          <w:color w:val="000000"/>
        </w:rPr>
        <w:t>Miasta i Gminy w Skale</w:t>
      </w:r>
      <w:r w:rsidRPr="00D1439A">
        <w:rPr>
          <w:rFonts w:ascii="Times New Roman" w:hAnsi="Times New Roman" w:cs="Times New Roman"/>
          <w:color w:val="000000"/>
        </w:rPr>
        <w:t xml:space="preserve">. Zgoda może zostać wycofana poprzez złożoną na piśmie prośbę </w:t>
      </w:r>
      <w:r>
        <w:rPr>
          <w:rFonts w:ascii="Times New Roman" w:hAnsi="Times New Roman" w:cs="Times New Roman"/>
          <w:color w:val="000000"/>
        </w:rPr>
        <w:t xml:space="preserve">na Dzienniku Podawczym Urzędu Miasta i Gminy w Skale, Rynek 29, parter, pokój 0. </w:t>
      </w:r>
      <w:r w:rsidRPr="00D1439A">
        <w:rPr>
          <w:rFonts w:ascii="Times New Roman" w:hAnsi="Times New Roman" w:cs="Times New Roman"/>
          <w:color w:val="000000"/>
        </w:rPr>
        <w:t>Podanie danych osobowych jest warunkiem dopuszczenia w procesie rekrutacji;</w:t>
      </w:r>
    </w:p>
    <w:p w14:paraId="583E9A21" w14:textId="77777777" w:rsidR="00D71D22" w:rsidRPr="00D1439A" w:rsidRDefault="00D71D22" w:rsidP="00D71D22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 xml:space="preserve">przysługuje mi prawo do dostępu do moich danych, ich sprostowania, </w:t>
      </w:r>
      <w:r>
        <w:rPr>
          <w:rFonts w:ascii="Times New Roman" w:hAnsi="Times New Roman" w:cs="Times New Roman"/>
          <w:color w:val="000000"/>
        </w:rPr>
        <w:t xml:space="preserve">kopii danych, </w:t>
      </w:r>
      <w:r w:rsidRPr="00D1439A">
        <w:rPr>
          <w:rFonts w:ascii="Times New Roman" w:hAnsi="Times New Roman" w:cs="Times New Roman"/>
          <w:color w:val="000000"/>
        </w:rPr>
        <w:t>usunięcia po okresie nie krótszym niż 5 lat, a także prawo przenoszenia danych;</w:t>
      </w:r>
    </w:p>
    <w:p w14:paraId="74ABCA6A" w14:textId="77777777" w:rsidR="00D71D22" w:rsidRPr="00D1439A" w:rsidRDefault="00D71D22" w:rsidP="00D71D22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7D8129F5" w14:textId="77777777" w:rsidR="00D71D22" w:rsidRPr="00D1439A" w:rsidRDefault="00D71D22" w:rsidP="00D71D22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 xml:space="preserve">podstawą prawną przetwarzania moich danych osobowych do celów rekrutacji przez Urząd </w:t>
      </w:r>
      <w:r>
        <w:rPr>
          <w:rFonts w:ascii="Times New Roman" w:hAnsi="Times New Roman"/>
          <w:color w:val="000000"/>
          <w:sz w:val="24"/>
          <w:szCs w:val="24"/>
        </w:rPr>
        <w:t>Miasta i Gminy w Skale</w:t>
      </w:r>
      <w:r w:rsidRPr="00D1439A">
        <w:rPr>
          <w:rFonts w:ascii="Times New Roman" w:hAnsi="Times New Roman"/>
          <w:color w:val="000000"/>
          <w:sz w:val="24"/>
          <w:szCs w:val="24"/>
        </w:rPr>
        <w:t xml:space="preserve"> jest ustawa z dnia 26 czerwca 1974 r. Kodeks Pracy oraz ustawa z dnia 21 listopada 2008 r. o pracownikach samorządowych;</w:t>
      </w:r>
    </w:p>
    <w:p w14:paraId="5F339A1B" w14:textId="77777777" w:rsidR="00D71D22" w:rsidRPr="00D1439A" w:rsidRDefault="00D71D22" w:rsidP="00D71D22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na wolne stanowisko urzędnicze w Urzędzie Miasta </w:t>
      </w:r>
      <w:r>
        <w:rPr>
          <w:rFonts w:ascii="Times New Roman" w:hAnsi="Times New Roman" w:cs="Times New Roman"/>
          <w:color w:val="000000"/>
        </w:rPr>
        <w:t>i Gminy w Skale</w:t>
      </w:r>
      <w:r w:rsidRPr="00D1439A">
        <w:rPr>
          <w:rFonts w:ascii="Times New Roman" w:hAnsi="Times New Roman" w:cs="Times New Roman"/>
          <w:color w:val="000000"/>
        </w:rPr>
        <w:t xml:space="preserve">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</w:t>
      </w:r>
      <w:r>
        <w:rPr>
          <w:rFonts w:ascii="Times New Roman" w:hAnsi="Times New Roman" w:cs="Times New Roman"/>
          <w:color w:val="000000"/>
        </w:rPr>
        <w:t>Miasta i Gminy w Skale</w:t>
      </w:r>
      <w:r w:rsidRPr="00D1439A">
        <w:rPr>
          <w:rFonts w:ascii="Times New Roman" w:hAnsi="Times New Roman" w:cs="Times New Roman"/>
          <w:color w:val="000000"/>
        </w:rPr>
        <w:t>. Dane mogą być udostępnione wyłącznie podmiotom uprawnionym na podstawie przepisów prawa;</w:t>
      </w:r>
    </w:p>
    <w:p w14:paraId="59ABF29F" w14:textId="77777777" w:rsidR="00D71D22" w:rsidRDefault="00D71D22" w:rsidP="00D71D22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4879E6C" w14:textId="77777777" w:rsidR="00D71D22" w:rsidRDefault="00D71D22" w:rsidP="00D71D22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51D554D9" w14:textId="77777777" w:rsidR="00D71D22" w:rsidRDefault="00D71D22" w:rsidP="00D71D22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024EAD8" w14:textId="77777777" w:rsidR="00D71D22" w:rsidRPr="00D1439A" w:rsidRDefault="00D71D22" w:rsidP="00D71D22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3520410" w14:textId="77777777" w:rsidR="00D71D22" w:rsidRPr="00D1439A" w:rsidRDefault="00D71D22" w:rsidP="00D71D22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C729802" w14:textId="77777777" w:rsidR="00D71D22" w:rsidRDefault="00D71D22" w:rsidP="00D71D22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3E3D72" w14:textId="77777777" w:rsidR="00D71D22" w:rsidRPr="00D1439A" w:rsidRDefault="00D71D22" w:rsidP="00D71D22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5C06E2CF" w14:textId="6715B2D8" w:rsidR="00150673" w:rsidRPr="008A63B7" w:rsidRDefault="00D71D22" w:rsidP="008A63B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sectPr w:rsidR="00150673" w:rsidRPr="008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22"/>
    <w:rsid w:val="00150673"/>
    <w:rsid w:val="008A63B7"/>
    <w:rsid w:val="00D7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7898"/>
  <w15:chartTrackingRefBased/>
  <w15:docId w15:val="{0E06B9B3-AB8D-4EB9-A6F0-8391EF6E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1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71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Skała</dc:creator>
  <cp:keywords/>
  <dc:description/>
  <cp:lastModifiedBy>Mateusz</cp:lastModifiedBy>
  <cp:revision>3</cp:revision>
  <dcterms:created xsi:type="dcterms:W3CDTF">2019-09-03T12:40:00Z</dcterms:created>
  <dcterms:modified xsi:type="dcterms:W3CDTF">2019-09-03T12:43:00Z</dcterms:modified>
</cp:coreProperties>
</file>